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6427" w14:textId="77777777" w:rsidR="00E562D8" w:rsidRPr="002149CD" w:rsidRDefault="00E562D8" w:rsidP="00E562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149CD">
        <w:rPr>
          <w:rFonts w:ascii="Times New Roman" w:hAnsi="Times New Roman" w:cs="Times New Roman"/>
          <w:sz w:val="24"/>
          <w:szCs w:val="24"/>
        </w:rPr>
        <w:t>Town of Starksboro</w:t>
      </w:r>
    </w:p>
    <w:p w14:paraId="6527E2A4" w14:textId="4F1E369F" w:rsidR="00E562D8" w:rsidRPr="002149CD" w:rsidRDefault="00AA2B8F" w:rsidP="00E562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Commission</w:t>
      </w:r>
    </w:p>
    <w:p w14:paraId="462E8971" w14:textId="77777777" w:rsidR="00E562D8" w:rsidRPr="002149CD" w:rsidRDefault="00E562D8" w:rsidP="00E562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149CD">
        <w:rPr>
          <w:rFonts w:ascii="Times New Roman" w:hAnsi="Times New Roman" w:cs="Times New Roman"/>
          <w:sz w:val="24"/>
          <w:szCs w:val="24"/>
        </w:rPr>
        <w:t>Minutes</w:t>
      </w:r>
      <w:r w:rsidR="00DD0A18">
        <w:rPr>
          <w:rFonts w:ascii="Times New Roman" w:hAnsi="Times New Roman" w:cs="Times New Roman"/>
          <w:sz w:val="24"/>
          <w:szCs w:val="24"/>
        </w:rPr>
        <w:t xml:space="preserve"> (DRAFT)</w:t>
      </w:r>
    </w:p>
    <w:p w14:paraId="7780AF62" w14:textId="35992463" w:rsidR="00514323" w:rsidRPr="002149CD" w:rsidRDefault="00514323" w:rsidP="0051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</w:t>
      </w:r>
      <w:r w:rsidR="00726B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091EEE2C" w14:textId="77777777" w:rsidR="008B566B" w:rsidRPr="002149CD" w:rsidRDefault="00ED4B0B" w:rsidP="00ED4B0B">
      <w:pPr>
        <w:pStyle w:val="NoSpacing"/>
      </w:pPr>
      <w:r>
        <w:t>_____________________________________________________________________________________</w:t>
      </w:r>
    </w:p>
    <w:p w14:paraId="5DD711D9" w14:textId="538386AD" w:rsidR="00E562D8" w:rsidRDefault="005F37EC" w:rsidP="005F37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E562D8" w:rsidRPr="002149CD">
        <w:rPr>
          <w:rFonts w:ascii="Times New Roman" w:hAnsi="Times New Roman" w:cs="Times New Roman"/>
          <w:sz w:val="24"/>
          <w:szCs w:val="24"/>
        </w:rPr>
        <w:t xml:space="preserve">Present: </w:t>
      </w:r>
      <w:r w:rsidR="00AA2B8F">
        <w:rPr>
          <w:rFonts w:ascii="Times New Roman" w:hAnsi="Times New Roman" w:cs="Times New Roman"/>
          <w:sz w:val="24"/>
          <w:szCs w:val="24"/>
        </w:rPr>
        <w:t>Dennis Casey, Dan Kuzio, Luke McCarthy</w:t>
      </w:r>
      <w:r w:rsidR="00514323">
        <w:rPr>
          <w:rFonts w:ascii="Times New Roman" w:hAnsi="Times New Roman" w:cs="Times New Roman"/>
          <w:sz w:val="24"/>
          <w:szCs w:val="24"/>
        </w:rPr>
        <w:t>,</w:t>
      </w:r>
      <w:r w:rsidR="00514323" w:rsidRPr="00514323">
        <w:rPr>
          <w:rFonts w:ascii="Times New Roman" w:hAnsi="Times New Roman" w:cs="Times New Roman"/>
          <w:sz w:val="24"/>
          <w:szCs w:val="24"/>
        </w:rPr>
        <w:t xml:space="preserve"> </w:t>
      </w:r>
      <w:r w:rsidR="00514323">
        <w:rPr>
          <w:rFonts w:ascii="Times New Roman" w:hAnsi="Times New Roman" w:cs="Times New Roman"/>
          <w:sz w:val="24"/>
          <w:szCs w:val="24"/>
        </w:rPr>
        <w:t>Dan Nugent</w:t>
      </w:r>
    </w:p>
    <w:p w14:paraId="694501BA" w14:textId="1CDC61EB" w:rsidR="00E04602" w:rsidRDefault="00E04602" w:rsidP="005F37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unable to attend: David Schmidt</w:t>
      </w:r>
    </w:p>
    <w:p w14:paraId="27774A00" w14:textId="5C9783B9" w:rsidR="005F37EC" w:rsidRDefault="005F37EC" w:rsidP="005F37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Present: None</w:t>
      </w:r>
    </w:p>
    <w:p w14:paraId="4A509FC6" w14:textId="669AE6BA" w:rsidR="005F37EC" w:rsidRDefault="005F37EC" w:rsidP="005F37EC">
      <w:pPr>
        <w:pStyle w:val="NoSpacing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Visitors: None</w:t>
      </w:r>
    </w:p>
    <w:p w14:paraId="1ED4A511" w14:textId="216B449B" w:rsidR="00ED4B0B" w:rsidRPr="002149CD" w:rsidRDefault="00ED4B0B" w:rsidP="002149CD">
      <w:pPr>
        <w:pStyle w:val="NoSpacing"/>
        <w:contextualSpacing/>
      </w:pPr>
      <w:r>
        <w:t>_____________________________________________________________________________________</w:t>
      </w:r>
    </w:p>
    <w:p w14:paraId="78D5D02B" w14:textId="617702BA" w:rsidR="00423C38" w:rsidRDefault="00423C38" w:rsidP="000C4C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called to order by Chair </w:t>
      </w:r>
      <w:r w:rsidR="00AA2B8F">
        <w:rPr>
          <w:rFonts w:ascii="Times New Roman" w:hAnsi="Times New Roman" w:cs="Times New Roman"/>
          <w:sz w:val="24"/>
          <w:szCs w:val="24"/>
        </w:rPr>
        <w:t>Dennis Casey</w:t>
      </w:r>
      <w:r w:rsidR="00140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6:</w:t>
      </w:r>
      <w:r w:rsidR="00AA2B8F">
        <w:rPr>
          <w:rFonts w:ascii="Times New Roman" w:hAnsi="Times New Roman" w:cs="Times New Roman"/>
          <w:sz w:val="24"/>
          <w:szCs w:val="24"/>
        </w:rPr>
        <w:t>3</w:t>
      </w:r>
      <w:r w:rsidR="00E046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3F58C30E" w14:textId="77777777" w:rsidR="00423C38" w:rsidRDefault="00423C38" w:rsidP="000C4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65DE0" w14:textId="11FF7548" w:rsidR="00140EDA" w:rsidRDefault="00216BD0" w:rsidP="00E562D8">
      <w:pPr>
        <w:rPr>
          <w:rFonts w:ascii="Times New Roman" w:hAnsi="Times New Roman" w:cs="Times New Roman"/>
          <w:bCs/>
          <w:sz w:val="24"/>
          <w:szCs w:val="24"/>
        </w:rPr>
      </w:pPr>
      <w:r w:rsidRPr="002149CD">
        <w:rPr>
          <w:rFonts w:ascii="Times New Roman" w:hAnsi="Times New Roman" w:cs="Times New Roman"/>
          <w:b/>
          <w:sz w:val="24"/>
          <w:szCs w:val="24"/>
          <w:u w:val="single"/>
        </w:rPr>
        <w:t>Visitors Business</w:t>
      </w:r>
      <w:r w:rsidR="00140ED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140EDA">
        <w:rPr>
          <w:rFonts w:ascii="Times New Roman" w:hAnsi="Times New Roman" w:cs="Times New Roman"/>
          <w:bCs/>
          <w:sz w:val="24"/>
          <w:szCs w:val="24"/>
        </w:rPr>
        <w:t xml:space="preserve"> No visitors </w:t>
      </w:r>
      <w:r w:rsidR="005E5F0F">
        <w:rPr>
          <w:rFonts w:ascii="Times New Roman" w:hAnsi="Times New Roman" w:cs="Times New Roman"/>
          <w:bCs/>
          <w:sz w:val="24"/>
          <w:szCs w:val="24"/>
        </w:rPr>
        <w:t>present.</w:t>
      </w:r>
    </w:p>
    <w:p w14:paraId="0DABDC39" w14:textId="21AACFC3" w:rsidR="00AA2B8F" w:rsidRDefault="00AA2B8F" w:rsidP="00202B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PC Current Business: </w:t>
      </w:r>
    </w:p>
    <w:p w14:paraId="2DD9D86A" w14:textId="22B0AF1F" w:rsidR="005E29AD" w:rsidRDefault="007201CE" w:rsidP="00720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</w:t>
      </w:r>
    </w:p>
    <w:p w14:paraId="424D2503" w14:textId="43B78ADE" w:rsidR="007201CE" w:rsidRDefault="007201CE" w:rsidP="007201C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 of 12/</w:t>
      </w:r>
      <w:r w:rsidR="00AE420C">
        <w:rPr>
          <w:rFonts w:ascii="Times New Roman" w:hAnsi="Times New Roman" w:cs="Times New Roman"/>
          <w:bCs/>
          <w:sz w:val="24"/>
          <w:szCs w:val="24"/>
        </w:rPr>
        <w:t>10 meeting reviewed</w:t>
      </w:r>
    </w:p>
    <w:p w14:paraId="75B0A8D0" w14:textId="494EAD3F" w:rsidR="00AE420C" w:rsidRDefault="00B74BC1" w:rsidP="00AE42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Motion: </w:t>
      </w:r>
      <w:r w:rsidR="00AE420C">
        <w:rPr>
          <w:rFonts w:ascii="Times New Roman" w:hAnsi="Times New Roman" w:cs="Times New Roman"/>
          <w:bCs/>
          <w:sz w:val="24"/>
          <w:szCs w:val="24"/>
        </w:rPr>
        <w:t xml:space="preserve">D. Nugent moves to accept the minutes </w:t>
      </w:r>
      <w:r w:rsidR="00D90D1C">
        <w:rPr>
          <w:rFonts w:ascii="Times New Roman" w:hAnsi="Times New Roman" w:cs="Times New Roman"/>
          <w:bCs/>
          <w:sz w:val="24"/>
          <w:szCs w:val="24"/>
        </w:rPr>
        <w:t>as written. D. Kuzio seconds.</w:t>
      </w:r>
    </w:p>
    <w:p w14:paraId="197C60CC" w14:textId="5A67517B" w:rsidR="00D90D1C" w:rsidRDefault="00D90D1C" w:rsidP="00AE42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Vote: All in favor</w:t>
      </w:r>
    </w:p>
    <w:p w14:paraId="5EC598F4" w14:textId="7E1369A9" w:rsidR="00D90D1C" w:rsidRDefault="007354F0" w:rsidP="00D90D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Bylaw redline review</w:t>
      </w:r>
    </w:p>
    <w:p w14:paraId="5A2EC917" w14:textId="7A0A0C4B" w:rsidR="00CB3BA3" w:rsidRPr="00B74BC1" w:rsidRDefault="007354F0" w:rsidP="00B74BC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committee had not received the </w:t>
      </w:r>
      <w:r w:rsidR="00255A6A">
        <w:rPr>
          <w:rFonts w:ascii="Times New Roman" w:hAnsi="Times New Roman" w:cs="Times New Roman"/>
          <w:bCs/>
          <w:sz w:val="24"/>
          <w:szCs w:val="24"/>
        </w:rPr>
        <w:t xml:space="preserve">revisions by meeting time. </w:t>
      </w:r>
    </w:p>
    <w:p w14:paraId="36075E9A" w14:textId="7BD49552" w:rsidR="00CB3BA3" w:rsidRDefault="00CB3BA3" w:rsidP="00CB3B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Notice of public hearing review</w:t>
      </w:r>
    </w:p>
    <w:p w14:paraId="61C1CC77" w14:textId="2EE431B8" w:rsidR="00785C25" w:rsidRDefault="00785C25" w:rsidP="00785C2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committee reviewed the public hearing document and offered some minor edits. </w:t>
      </w:r>
      <w:r w:rsidR="00C353AA">
        <w:rPr>
          <w:rFonts w:ascii="Times New Roman" w:hAnsi="Times New Roman" w:cs="Times New Roman"/>
          <w:bCs/>
          <w:sz w:val="24"/>
          <w:szCs w:val="24"/>
        </w:rPr>
        <w:t xml:space="preserve">A discussion of </w:t>
      </w:r>
      <w:r w:rsidR="005D3DCD">
        <w:rPr>
          <w:rFonts w:ascii="Times New Roman" w:hAnsi="Times New Roman" w:cs="Times New Roman"/>
          <w:bCs/>
          <w:sz w:val="24"/>
          <w:szCs w:val="24"/>
        </w:rPr>
        <w:t>the public</w:t>
      </w:r>
      <w:r w:rsidR="00C353AA">
        <w:rPr>
          <w:rFonts w:ascii="Times New Roman" w:hAnsi="Times New Roman" w:cs="Times New Roman"/>
          <w:bCs/>
          <w:sz w:val="24"/>
          <w:szCs w:val="24"/>
        </w:rPr>
        <w:t xml:space="preserve"> hearing date was had regarding the timing and requirement for </w:t>
      </w:r>
      <w:r w:rsidR="005D3DCD">
        <w:rPr>
          <w:rFonts w:ascii="Times New Roman" w:hAnsi="Times New Roman" w:cs="Times New Roman"/>
          <w:bCs/>
          <w:sz w:val="24"/>
          <w:szCs w:val="24"/>
        </w:rPr>
        <w:t>30-day</w:t>
      </w:r>
      <w:r w:rsidR="00C353AA">
        <w:rPr>
          <w:rFonts w:ascii="Times New Roman" w:hAnsi="Times New Roman" w:cs="Times New Roman"/>
          <w:bCs/>
          <w:sz w:val="24"/>
          <w:szCs w:val="24"/>
        </w:rPr>
        <w:t xml:space="preserve"> notice. If </w:t>
      </w:r>
      <w:r w:rsidR="005D3DCD">
        <w:rPr>
          <w:rFonts w:ascii="Times New Roman" w:hAnsi="Times New Roman" w:cs="Times New Roman"/>
          <w:bCs/>
          <w:sz w:val="24"/>
          <w:szCs w:val="24"/>
        </w:rPr>
        <w:t xml:space="preserve">the committee receives the </w:t>
      </w:r>
      <w:r w:rsidR="00C60844">
        <w:rPr>
          <w:rFonts w:ascii="Times New Roman" w:hAnsi="Times New Roman" w:cs="Times New Roman"/>
          <w:bCs/>
          <w:sz w:val="24"/>
          <w:szCs w:val="24"/>
        </w:rPr>
        <w:t>final bylaw edits and can vote to accept at the 1/2 meeting, th</w:t>
      </w:r>
      <w:r w:rsidR="006D0016">
        <w:rPr>
          <w:rFonts w:ascii="Times New Roman" w:hAnsi="Times New Roman" w:cs="Times New Roman"/>
          <w:bCs/>
          <w:sz w:val="24"/>
          <w:szCs w:val="24"/>
        </w:rPr>
        <w:t>en</w:t>
      </w:r>
      <w:r w:rsidR="00C60844">
        <w:rPr>
          <w:rFonts w:ascii="Times New Roman" w:hAnsi="Times New Roman" w:cs="Times New Roman"/>
          <w:bCs/>
          <w:sz w:val="24"/>
          <w:szCs w:val="24"/>
        </w:rPr>
        <w:t xml:space="preserve"> the next regularly scheduled PC meeting </w:t>
      </w:r>
      <w:r w:rsidR="00A412A1">
        <w:rPr>
          <w:rFonts w:ascii="Times New Roman" w:hAnsi="Times New Roman" w:cs="Times New Roman"/>
          <w:bCs/>
          <w:sz w:val="24"/>
          <w:szCs w:val="24"/>
        </w:rPr>
        <w:t>30 days out would be February 6</w:t>
      </w:r>
      <w:r w:rsidR="00A412A1" w:rsidRPr="00A412A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412A1">
        <w:rPr>
          <w:rFonts w:ascii="Times New Roman" w:hAnsi="Times New Roman" w:cs="Times New Roman"/>
          <w:bCs/>
          <w:sz w:val="24"/>
          <w:szCs w:val="24"/>
        </w:rPr>
        <w:t xml:space="preserve">. Robinson School has indicated that Thursdays work best for gymnasium availability. </w:t>
      </w:r>
    </w:p>
    <w:p w14:paraId="1400813D" w14:textId="0DD117FD" w:rsidR="005C4B29" w:rsidRDefault="005C4B29" w:rsidP="005C4B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Highlight of proposed changes approval</w:t>
      </w:r>
    </w:p>
    <w:p w14:paraId="1D95BE99" w14:textId="57FA9604" w:rsidR="00A2669B" w:rsidRDefault="005C4B29" w:rsidP="00A266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committee reviewed the </w:t>
      </w:r>
      <w:r w:rsidR="00A2669B">
        <w:rPr>
          <w:rFonts w:ascii="Times New Roman" w:hAnsi="Times New Roman" w:cs="Times New Roman"/>
          <w:bCs/>
          <w:sz w:val="24"/>
          <w:szCs w:val="24"/>
        </w:rPr>
        <w:t xml:space="preserve">summery document of bylaw changes. Only minor edits were suggested. </w:t>
      </w:r>
    </w:p>
    <w:p w14:paraId="6FD1F627" w14:textId="7A1D665A" w:rsidR="00A2669B" w:rsidRDefault="00A2669B" w:rsidP="00A266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Letter to adjoining towns</w:t>
      </w:r>
    </w:p>
    <w:p w14:paraId="0A080CC0" w14:textId="2B45F325" w:rsidR="00B74BC1" w:rsidRDefault="00B74BC1" w:rsidP="00B74BC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committee reviewed the letter to be sent to adjoining towns warning of changes to Starksboro bylaws. </w:t>
      </w:r>
      <w:r w:rsidR="00BA3E2D">
        <w:rPr>
          <w:rFonts w:ascii="Times New Roman" w:hAnsi="Times New Roman" w:cs="Times New Roman"/>
          <w:bCs/>
          <w:sz w:val="24"/>
          <w:szCs w:val="24"/>
        </w:rPr>
        <w:t xml:space="preserve">The committee confirmed certain statute numbers and minor edits were suggested. </w:t>
      </w:r>
    </w:p>
    <w:p w14:paraId="09084EB9" w14:textId="6549807B" w:rsidR="00D86935" w:rsidRDefault="00D86935" w:rsidP="00D869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PC Roundtable</w:t>
      </w:r>
    </w:p>
    <w:p w14:paraId="6837C240" w14:textId="2031D1AE" w:rsidR="00D86935" w:rsidRPr="00A2669B" w:rsidRDefault="0055273F" w:rsidP="00D8693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home on Jerusalem Road had its water tested and </w:t>
      </w:r>
      <w:r w:rsidR="00F60E89">
        <w:rPr>
          <w:rFonts w:ascii="Times New Roman" w:hAnsi="Times New Roman" w:cs="Times New Roman"/>
          <w:bCs/>
          <w:sz w:val="24"/>
          <w:szCs w:val="24"/>
        </w:rPr>
        <w:t xml:space="preserve">certain chemicals were identified. There is no action for the PC to take at this time. </w:t>
      </w:r>
    </w:p>
    <w:p w14:paraId="6745854A" w14:textId="590045CE" w:rsidR="000074AA" w:rsidRDefault="00AD41B4" w:rsidP="00007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L. McCarthy</w:t>
      </w:r>
      <w:r w:rsidR="004B5BE5">
        <w:rPr>
          <w:rFonts w:ascii="Times New Roman" w:hAnsi="Times New Roman" w:cs="Times New Roman"/>
          <w:sz w:val="24"/>
          <w:szCs w:val="24"/>
        </w:rPr>
        <w:t xml:space="preserve"> move</w:t>
      </w:r>
      <w:r w:rsidR="00F935E4">
        <w:rPr>
          <w:rFonts w:ascii="Times New Roman" w:hAnsi="Times New Roman" w:cs="Times New Roman"/>
          <w:sz w:val="24"/>
          <w:szCs w:val="24"/>
        </w:rPr>
        <w:t>d</w:t>
      </w:r>
      <w:r w:rsidR="004B5BE5">
        <w:rPr>
          <w:rFonts w:ascii="Times New Roman" w:hAnsi="Times New Roman" w:cs="Times New Roman"/>
          <w:sz w:val="24"/>
          <w:szCs w:val="24"/>
        </w:rPr>
        <w:t xml:space="preserve"> to adjourn the meeting. </w:t>
      </w:r>
      <w:r w:rsidR="00F935E4">
        <w:rPr>
          <w:rFonts w:ascii="Times New Roman" w:hAnsi="Times New Roman" w:cs="Times New Roman"/>
          <w:sz w:val="24"/>
          <w:szCs w:val="24"/>
        </w:rPr>
        <w:t>D. Nugent</w:t>
      </w:r>
      <w:r w:rsidR="004B5BE5">
        <w:rPr>
          <w:rFonts w:ascii="Times New Roman" w:hAnsi="Times New Roman" w:cs="Times New Roman"/>
          <w:sz w:val="24"/>
          <w:szCs w:val="24"/>
        </w:rPr>
        <w:t xml:space="preserve"> second</w:t>
      </w:r>
      <w:r w:rsidR="00F935E4">
        <w:rPr>
          <w:rFonts w:ascii="Times New Roman" w:hAnsi="Times New Roman" w:cs="Times New Roman"/>
          <w:sz w:val="24"/>
          <w:szCs w:val="24"/>
        </w:rPr>
        <w:t>ed</w:t>
      </w:r>
      <w:r w:rsidR="004B5B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28922" w14:textId="52088AD5" w:rsidR="004B5BE5" w:rsidRDefault="004B5BE5" w:rsidP="00007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All in Favor</w:t>
      </w:r>
    </w:p>
    <w:p w14:paraId="65F61374" w14:textId="77777777" w:rsidR="004649A7" w:rsidRDefault="004649A7" w:rsidP="000074AA">
      <w:pPr>
        <w:rPr>
          <w:rFonts w:ascii="Times New Roman" w:hAnsi="Times New Roman" w:cs="Times New Roman"/>
          <w:sz w:val="24"/>
          <w:szCs w:val="24"/>
        </w:rPr>
      </w:pPr>
    </w:p>
    <w:p w14:paraId="4BD12527" w14:textId="56ACF475" w:rsidR="004B5BE5" w:rsidRPr="002149CD" w:rsidRDefault="004B5BE5" w:rsidP="00007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F5694F">
        <w:rPr>
          <w:rFonts w:ascii="Times New Roman" w:hAnsi="Times New Roman" w:cs="Times New Roman"/>
          <w:sz w:val="24"/>
          <w:szCs w:val="24"/>
        </w:rPr>
        <w:t>7:</w:t>
      </w:r>
      <w:r w:rsidR="00F935E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sectPr w:rsidR="004B5BE5" w:rsidRPr="002149CD" w:rsidSect="00EF0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DBC1" w14:textId="77777777" w:rsidR="00713A1C" w:rsidRDefault="00713A1C" w:rsidP="00E562D8">
      <w:pPr>
        <w:spacing w:after="0" w:line="240" w:lineRule="auto"/>
      </w:pPr>
      <w:r>
        <w:separator/>
      </w:r>
    </w:p>
  </w:endnote>
  <w:endnote w:type="continuationSeparator" w:id="0">
    <w:p w14:paraId="4EDFBBC8" w14:textId="77777777" w:rsidR="00713A1C" w:rsidRDefault="00713A1C" w:rsidP="00E5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5694" w14:textId="77777777" w:rsidR="00E562D8" w:rsidRDefault="00E5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4B849" w14:textId="77777777" w:rsidR="00E562D8" w:rsidRDefault="00E5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B58E" w14:textId="77777777" w:rsidR="00E562D8" w:rsidRDefault="00E5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0D32" w14:textId="77777777" w:rsidR="00713A1C" w:rsidRDefault="00713A1C" w:rsidP="00E562D8">
      <w:pPr>
        <w:spacing w:after="0" w:line="240" w:lineRule="auto"/>
      </w:pPr>
      <w:r>
        <w:separator/>
      </w:r>
    </w:p>
  </w:footnote>
  <w:footnote w:type="continuationSeparator" w:id="0">
    <w:p w14:paraId="4D21A044" w14:textId="77777777" w:rsidR="00713A1C" w:rsidRDefault="00713A1C" w:rsidP="00E5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D2F2" w14:textId="77777777" w:rsidR="00E562D8" w:rsidRDefault="00000000">
    <w:pPr>
      <w:pStyle w:val="Header"/>
    </w:pPr>
    <w:r>
      <w:rPr>
        <w:noProof/>
      </w:rPr>
      <w:pict w14:anchorId="50F595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FCC98" w14:textId="77777777" w:rsidR="00E562D8" w:rsidRDefault="00000000">
    <w:pPr>
      <w:pStyle w:val="Header"/>
    </w:pPr>
    <w:r>
      <w:rPr>
        <w:noProof/>
      </w:rPr>
      <w:pict w14:anchorId="787A7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807A" w14:textId="77777777" w:rsidR="00E562D8" w:rsidRDefault="00000000">
    <w:pPr>
      <w:pStyle w:val="Header"/>
    </w:pPr>
    <w:r>
      <w:rPr>
        <w:noProof/>
      </w:rPr>
      <w:pict w14:anchorId="0C6982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8DD"/>
    <w:multiLevelType w:val="hybridMultilevel"/>
    <w:tmpl w:val="168096EE"/>
    <w:lvl w:ilvl="0" w:tplc="815044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7C638A"/>
    <w:multiLevelType w:val="hybridMultilevel"/>
    <w:tmpl w:val="A6D6E260"/>
    <w:lvl w:ilvl="0" w:tplc="87BEE2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04784"/>
    <w:multiLevelType w:val="hybridMultilevel"/>
    <w:tmpl w:val="EFD8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40A3"/>
    <w:multiLevelType w:val="hybridMultilevel"/>
    <w:tmpl w:val="1898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019D"/>
    <w:multiLevelType w:val="hybridMultilevel"/>
    <w:tmpl w:val="67B2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3530">
    <w:abstractNumId w:val="1"/>
  </w:num>
  <w:num w:numId="2" w16cid:durableId="1512603013">
    <w:abstractNumId w:val="0"/>
  </w:num>
  <w:num w:numId="3" w16cid:durableId="1279530188">
    <w:abstractNumId w:val="3"/>
  </w:num>
  <w:num w:numId="4" w16cid:durableId="1367607098">
    <w:abstractNumId w:val="2"/>
  </w:num>
  <w:num w:numId="5" w16cid:durableId="41440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D8"/>
    <w:rsid w:val="000074AA"/>
    <w:rsid w:val="000161F0"/>
    <w:rsid w:val="00032EBB"/>
    <w:rsid w:val="00067A8A"/>
    <w:rsid w:val="0007296A"/>
    <w:rsid w:val="000C120C"/>
    <w:rsid w:val="000C4C2C"/>
    <w:rsid w:val="000D48A8"/>
    <w:rsid w:val="000F5B2C"/>
    <w:rsid w:val="00104A51"/>
    <w:rsid w:val="00121F1E"/>
    <w:rsid w:val="00130A50"/>
    <w:rsid w:val="00140EDA"/>
    <w:rsid w:val="0014166B"/>
    <w:rsid w:val="00151BE6"/>
    <w:rsid w:val="001C604B"/>
    <w:rsid w:val="001D1D5B"/>
    <w:rsid w:val="001D4276"/>
    <w:rsid w:val="001F1021"/>
    <w:rsid w:val="00202B00"/>
    <w:rsid w:val="002101C8"/>
    <w:rsid w:val="00213501"/>
    <w:rsid w:val="002149CD"/>
    <w:rsid w:val="00216BD0"/>
    <w:rsid w:val="00217876"/>
    <w:rsid w:val="002337F7"/>
    <w:rsid w:val="00244873"/>
    <w:rsid w:val="00247399"/>
    <w:rsid w:val="00251CF1"/>
    <w:rsid w:val="00255A6A"/>
    <w:rsid w:val="00263AC3"/>
    <w:rsid w:val="00280F23"/>
    <w:rsid w:val="002845FF"/>
    <w:rsid w:val="00296507"/>
    <w:rsid w:val="002A00BF"/>
    <w:rsid w:val="002A1E1B"/>
    <w:rsid w:val="002B5BEA"/>
    <w:rsid w:val="002C3864"/>
    <w:rsid w:val="002D0226"/>
    <w:rsid w:val="002E1F65"/>
    <w:rsid w:val="00306BEC"/>
    <w:rsid w:val="0031696F"/>
    <w:rsid w:val="00326A89"/>
    <w:rsid w:val="00373ADB"/>
    <w:rsid w:val="003D4055"/>
    <w:rsid w:val="00405E52"/>
    <w:rsid w:val="004113F1"/>
    <w:rsid w:val="0041475D"/>
    <w:rsid w:val="00423C38"/>
    <w:rsid w:val="004442F8"/>
    <w:rsid w:val="00445C4F"/>
    <w:rsid w:val="004627B9"/>
    <w:rsid w:val="004649A7"/>
    <w:rsid w:val="004B1C2C"/>
    <w:rsid w:val="004B57DD"/>
    <w:rsid w:val="004B5BE5"/>
    <w:rsid w:val="005121FE"/>
    <w:rsid w:val="0051386E"/>
    <w:rsid w:val="00514323"/>
    <w:rsid w:val="005170BF"/>
    <w:rsid w:val="0052038A"/>
    <w:rsid w:val="005319CB"/>
    <w:rsid w:val="00547149"/>
    <w:rsid w:val="0055273F"/>
    <w:rsid w:val="00563470"/>
    <w:rsid w:val="00571B84"/>
    <w:rsid w:val="00580DBB"/>
    <w:rsid w:val="0058545B"/>
    <w:rsid w:val="005A09FF"/>
    <w:rsid w:val="005A1D65"/>
    <w:rsid w:val="005C4B29"/>
    <w:rsid w:val="005D3DCD"/>
    <w:rsid w:val="005D57BE"/>
    <w:rsid w:val="005E29AD"/>
    <w:rsid w:val="005E5F0F"/>
    <w:rsid w:val="005F37EC"/>
    <w:rsid w:val="005F5112"/>
    <w:rsid w:val="00604535"/>
    <w:rsid w:val="006326AB"/>
    <w:rsid w:val="006502F7"/>
    <w:rsid w:val="00666E0E"/>
    <w:rsid w:val="00677475"/>
    <w:rsid w:val="00684100"/>
    <w:rsid w:val="00697181"/>
    <w:rsid w:val="006A41B1"/>
    <w:rsid w:val="006B33D9"/>
    <w:rsid w:val="006C2AA2"/>
    <w:rsid w:val="006D0016"/>
    <w:rsid w:val="006D7AC9"/>
    <w:rsid w:val="00705C7D"/>
    <w:rsid w:val="00713A1C"/>
    <w:rsid w:val="007201CE"/>
    <w:rsid w:val="00726B20"/>
    <w:rsid w:val="00734D17"/>
    <w:rsid w:val="007354F0"/>
    <w:rsid w:val="00736608"/>
    <w:rsid w:val="007534C0"/>
    <w:rsid w:val="00757F4E"/>
    <w:rsid w:val="0076351B"/>
    <w:rsid w:val="00785C25"/>
    <w:rsid w:val="007870B0"/>
    <w:rsid w:val="007D7652"/>
    <w:rsid w:val="007F6325"/>
    <w:rsid w:val="008062AE"/>
    <w:rsid w:val="0081203C"/>
    <w:rsid w:val="00822CF1"/>
    <w:rsid w:val="00822F1C"/>
    <w:rsid w:val="0082539F"/>
    <w:rsid w:val="00826F2F"/>
    <w:rsid w:val="008323C4"/>
    <w:rsid w:val="00835082"/>
    <w:rsid w:val="00857059"/>
    <w:rsid w:val="00873641"/>
    <w:rsid w:val="00881A61"/>
    <w:rsid w:val="008A35B2"/>
    <w:rsid w:val="008B566B"/>
    <w:rsid w:val="008C6EFD"/>
    <w:rsid w:val="008F39E6"/>
    <w:rsid w:val="008F6357"/>
    <w:rsid w:val="00940C37"/>
    <w:rsid w:val="00953DFF"/>
    <w:rsid w:val="00964F00"/>
    <w:rsid w:val="00983F74"/>
    <w:rsid w:val="00985FCD"/>
    <w:rsid w:val="009A4F33"/>
    <w:rsid w:val="009B5627"/>
    <w:rsid w:val="009C4B5A"/>
    <w:rsid w:val="009D05DA"/>
    <w:rsid w:val="009D6D5F"/>
    <w:rsid w:val="009F3786"/>
    <w:rsid w:val="00A022BE"/>
    <w:rsid w:val="00A13A96"/>
    <w:rsid w:val="00A16915"/>
    <w:rsid w:val="00A22EA7"/>
    <w:rsid w:val="00A2669B"/>
    <w:rsid w:val="00A27364"/>
    <w:rsid w:val="00A412A1"/>
    <w:rsid w:val="00A43105"/>
    <w:rsid w:val="00A44BA1"/>
    <w:rsid w:val="00A76C0B"/>
    <w:rsid w:val="00AA1186"/>
    <w:rsid w:val="00AA2B8F"/>
    <w:rsid w:val="00AA5149"/>
    <w:rsid w:val="00AB4ED1"/>
    <w:rsid w:val="00AC08B4"/>
    <w:rsid w:val="00AD0A05"/>
    <w:rsid w:val="00AD3DB4"/>
    <w:rsid w:val="00AD41B4"/>
    <w:rsid w:val="00AE420C"/>
    <w:rsid w:val="00AE62B2"/>
    <w:rsid w:val="00AF01D6"/>
    <w:rsid w:val="00AF05FF"/>
    <w:rsid w:val="00B04C07"/>
    <w:rsid w:val="00B17C79"/>
    <w:rsid w:val="00B30DAC"/>
    <w:rsid w:val="00B3428D"/>
    <w:rsid w:val="00B4256D"/>
    <w:rsid w:val="00B4732D"/>
    <w:rsid w:val="00B51989"/>
    <w:rsid w:val="00B62BB3"/>
    <w:rsid w:val="00B74BC1"/>
    <w:rsid w:val="00B75E4A"/>
    <w:rsid w:val="00B91C57"/>
    <w:rsid w:val="00BA1750"/>
    <w:rsid w:val="00BA2F3D"/>
    <w:rsid w:val="00BA3352"/>
    <w:rsid w:val="00BA3E2D"/>
    <w:rsid w:val="00BA661B"/>
    <w:rsid w:val="00BE2713"/>
    <w:rsid w:val="00C124C0"/>
    <w:rsid w:val="00C20C2E"/>
    <w:rsid w:val="00C3171B"/>
    <w:rsid w:val="00C353AA"/>
    <w:rsid w:val="00C46FF1"/>
    <w:rsid w:val="00C60844"/>
    <w:rsid w:val="00C60FE1"/>
    <w:rsid w:val="00C906A9"/>
    <w:rsid w:val="00C96387"/>
    <w:rsid w:val="00CB3BA3"/>
    <w:rsid w:val="00CC1997"/>
    <w:rsid w:val="00CD29A2"/>
    <w:rsid w:val="00CE3EDE"/>
    <w:rsid w:val="00D01BE9"/>
    <w:rsid w:val="00D062EA"/>
    <w:rsid w:val="00D151A4"/>
    <w:rsid w:val="00D24E45"/>
    <w:rsid w:val="00D41985"/>
    <w:rsid w:val="00D668B2"/>
    <w:rsid w:val="00D86935"/>
    <w:rsid w:val="00D90D1C"/>
    <w:rsid w:val="00DD0A18"/>
    <w:rsid w:val="00DD42B1"/>
    <w:rsid w:val="00DF50C0"/>
    <w:rsid w:val="00E04602"/>
    <w:rsid w:val="00E04BC2"/>
    <w:rsid w:val="00E20687"/>
    <w:rsid w:val="00E22F47"/>
    <w:rsid w:val="00E33DFD"/>
    <w:rsid w:val="00E562D8"/>
    <w:rsid w:val="00E628F6"/>
    <w:rsid w:val="00E63BD0"/>
    <w:rsid w:val="00E73061"/>
    <w:rsid w:val="00E83CD0"/>
    <w:rsid w:val="00E87AD9"/>
    <w:rsid w:val="00E96A92"/>
    <w:rsid w:val="00EA0B2A"/>
    <w:rsid w:val="00ED4B0B"/>
    <w:rsid w:val="00ED4D32"/>
    <w:rsid w:val="00ED69F6"/>
    <w:rsid w:val="00EF04CA"/>
    <w:rsid w:val="00F0177F"/>
    <w:rsid w:val="00F03BFC"/>
    <w:rsid w:val="00F12F66"/>
    <w:rsid w:val="00F2229E"/>
    <w:rsid w:val="00F243B8"/>
    <w:rsid w:val="00F27E96"/>
    <w:rsid w:val="00F3391B"/>
    <w:rsid w:val="00F37586"/>
    <w:rsid w:val="00F5694F"/>
    <w:rsid w:val="00F60E89"/>
    <w:rsid w:val="00F61645"/>
    <w:rsid w:val="00F62FFC"/>
    <w:rsid w:val="00F8293B"/>
    <w:rsid w:val="00F935E4"/>
    <w:rsid w:val="00FA3C40"/>
    <w:rsid w:val="00FA3EA2"/>
    <w:rsid w:val="00FA6A44"/>
    <w:rsid w:val="00FB1BD8"/>
    <w:rsid w:val="00FB28B0"/>
    <w:rsid w:val="00FC3BE5"/>
    <w:rsid w:val="00FE171C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7DE6"/>
  <w15:chartTrackingRefBased/>
  <w15:docId w15:val="{FC8155E5-1931-49A9-9473-D5D5BB7A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2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D8"/>
  </w:style>
  <w:style w:type="paragraph" w:styleId="Footer">
    <w:name w:val="footer"/>
    <w:basedOn w:val="Normal"/>
    <w:link w:val="FooterChar"/>
    <w:uiPriority w:val="99"/>
    <w:unhideWhenUsed/>
    <w:rsid w:val="00E5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D8"/>
  </w:style>
  <w:style w:type="paragraph" w:styleId="BalloonText">
    <w:name w:val="Balloon Text"/>
    <w:basedOn w:val="Normal"/>
    <w:link w:val="BalloonTextChar"/>
    <w:uiPriority w:val="99"/>
    <w:semiHidden/>
    <w:unhideWhenUsed/>
    <w:rsid w:val="006C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W7UJCV7XS7ZQ-1151640354-110856</_dlc_DocId>
    <_dlc_DocIdUrl xmlns="4b82d06c-d3d0-4af3-b6f0-f561ab97541e">
      <Url>https://tosvt.sharepoint.com/sites/StarksboroVT/_layouts/15/DocIdRedir.aspx?ID=W7UJCV7XS7ZQ-1151640354-110856</Url>
      <Description>W7UJCV7XS7ZQ-1151640354-110856</Description>
    </_dlc_DocIdUrl>
  </documentManagement>
</p:properties>
</file>

<file path=customXml/itemProps1.xml><?xml version="1.0" encoding="utf-8"?>
<ds:datastoreItem xmlns:ds="http://schemas.openxmlformats.org/officeDocument/2006/customXml" ds:itemID="{6D957772-342F-4640-8DB4-3676B3012B9F}"/>
</file>

<file path=customXml/itemProps2.xml><?xml version="1.0" encoding="utf-8"?>
<ds:datastoreItem xmlns:ds="http://schemas.openxmlformats.org/officeDocument/2006/customXml" ds:itemID="{C2DD3889-F7C4-4710-83BF-54D61FA9C282}"/>
</file>

<file path=customXml/itemProps3.xml><?xml version="1.0" encoding="utf-8"?>
<ds:datastoreItem xmlns:ds="http://schemas.openxmlformats.org/officeDocument/2006/customXml" ds:itemID="{C2B68034-84FF-48F7-9A5B-1AAE8BEE9DB8}"/>
</file>

<file path=customXml/itemProps4.xml><?xml version="1.0" encoding="utf-8"?>
<ds:datastoreItem xmlns:ds="http://schemas.openxmlformats.org/officeDocument/2006/customXml" ds:itemID="{E4EA745E-FA67-4D03-A552-A4D4379C3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 cousino</dc:creator>
  <cp:keywords/>
  <dc:description/>
  <cp:lastModifiedBy>McCarthy, Luke</cp:lastModifiedBy>
  <cp:revision>112</cp:revision>
  <cp:lastPrinted>2018-09-27T16:06:00Z</cp:lastPrinted>
  <dcterms:created xsi:type="dcterms:W3CDTF">2018-09-27T15:46:00Z</dcterms:created>
  <dcterms:modified xsi:type="dcterms:W3CDTF">2024-12-20T18:42:00Z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b20404b1-32a2-433d-a603-fba0806bdc6c</vt:lpwstr>
  </property>
</Properties>
</file>